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65AA7C3B"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00D2574C" w:rsidRPr="00D2574C">
        <w:rPr>
          <w:sz w:val="16"/>
          <w:szCs w:val="16"/>
        </w:rPr>
        <w:t>Week of 1</w:t>
      </w:r>
      <w:r w:rsidR="00792769">
        <w:rPr>
          <w:sz w:val="16"/>
          <w:szCs w:val="16"/>
        </w:rPr>
        <w:t>1</w:t>
      </w:r>
      <w:r w:rsidR="00D2574C" w:rsidRPr="00D2574C">
        <w:rPr>
          <w:sz w:val="16"/>
          <w:szCs w:val="16"/>
        </w:rPr>
        <w:t>.2</w:t>
      </w:r>
      <w:r w:rsidR="004D7C30">
        <w:rPr>
          <w:sz w:val="16"/>
          <w:szCs w:val="16"/>
        </w:rPr>
        <w:t>5.</w:t>
      </w:r>
      <w:r w:rsidR="00D2574C" w:rsidRPr="00D2574C">
        <w:rPr>
          <w:sz w:val="16"/>
          <w:szCs w:val="16"/>
        </w:rPr>
        <w:t>2024   thru   1</w:t>
      </w:r>
      <w:r w:rsidR="00C44C05">
        <w:rPr>
          <w:sz w:val="16"/>
          <w:szCs w:val="16"/>
        </w:rPr>
        <w:t>1</w:t>
      </w:r>
      <w:r w:rsidR="00D2574C" w:rsidRPr="00D2574C">
        <w:rPr>
          <w:sz w:val="16"/>
          <w:szCs w:val="16"/>
        </w:rPr>
        <w:t>.</w:t>
      </w:r>
      <w:r w:rsidR="004D7C30">
        <w:rPr>
          <w:sz w:val="16"/>
          <w:szCs w:val="16"/>
        </w:rPr>
        <w:t>29</w:t>
      </w:r>
      <w:r w:rsidR="00D2574C" w:rsidRPr="00D2574C">
        <w:rPr>
          <w:sz w:val="16"/>
          <w:szCs w:val="16"/>
        </w:rPr>
        <w:t>.2024     Beverly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6E969916" w:rsidR="009B1297" w:rsidRPr="003C6C6A" w:rsidRDefault="009B1297" w:rsidP="00BB0F63">
            <w:pPr>
              <w:jc w:val="center"/>
              <w:rPr>
                <w:sz w:val="14"/>
                <w:szCs w:val="14"/>
              </w:rPr>
            </w:pPr>
          </w:p>
        </w:tc>
        <w:tc>
          <w:tcPr>
            <w:tcW w:w="2610" w:type="dxa"/>
            <w:shd w:val="clear" w:color="auto" w:fill="auto"/>
          </w:tcPr>
          <w:p w14:paraId="41FF3B11" w14:textId="3BFBE0CE" w:rsidR="009B1297" w:rsidRPr="003C6C6A" w:rsidRDefault="009B1297" w:rsidP="00BB0F63">
            <w:pPr>
              <w:jc w:val="center"/>
              <w:rPr>
                <w:sz w:val="14"/>
                <w:szCs w:val="14"/>
              </w:rPr>
            </w:pP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D7C55BF" w:rsidR="009B1297" w:rsidRPr="007560A8" w:rsidRDefault="008004FF" w:rsidP="00BB0F63">
            <w:pPr>
              <w:jc w:val="center"/>
              <w:rPr>
                <w:sz w:val="14"/>
                <w:szCs w:val="14"/>
              </w:rPr>
            </w:pPr>
            <w:r>
              <w:rPr>
                <w:sz w:val="14"/>
                <w:szCs w:val="14"/>
              </w:rPr>
              <w:t>Whole Grain Muffins</w:t>
            </w:r>
          </w:p>
        </w:tc>
        <w:tc>
          <w:tcPr>
            <w:tcW w:w="2219" w:type="dxa"/>
          </w:tcPr>
          <w:p w14:paraId="4D368D05" w14:textId="77777777" w:rsidR="009B1297" w:rsidRPr="003C6C6A" w:rsidRDefault="009B1297" w:rsidP="00BB0F63">
            <w:pPr>
              <w:rPr>
                <w:sz w:val="14"/>
                <w:szCs w:val="14"/>
              </w:rPr>
            </w:pPr>
          </w:p>
          <w:p w14:paraId="40CCCC49" w14:textId="7B409915"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30484D">
              <w:rPr>
                <w:sz w:val="14"/>
                <w:szCs w:val="14"/>
              </w:rPr>
              <w:t xml:space="preserve">m </w:t>
            </w:r>
            <w:r>
              <w:rPr>
                <w:sz w:val="14"/>
                <w:szCs w:val="14"/>
              </w:rPr>
              <w:t>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3BFB8A78" w:rsidR="009B1297" w:rsidRPr="003C6C6A" w:rsidRDefault="009B1297" w:rsidP="00BB0F63">
            <w:pPr>
              <w:jc w:val="center"/>
              <w:rPr>
                <w:sz w:val="14"/>
                <w:szCs w:val="14"/>
              </w:rPr>
            </w:pPr>
          </w:p>
        </w:tc>
        <w:tc>
          <w:tcPr>
            <w:tcW w:w="2610" w:type="dxa"/>
            <w:shd w:val="clear" w:color="auto" w:fill="auto"/>
          </w:tcPr>
          <w:p w14:paraId="5E604D85" w14:textId="48EC2184" w:rsidR="009B1297" w:rsidRPr="003C6C6A" w:rsidRDefault="009B1297" w:rsidP="00BB0F63">
            <w:pPr>
              <w:jc w:val="center"/>
              <w:rPr>
                <w:sz w:val="14"/>
                <w:szCs w:val="14"/>
              </w:rPr>
            </w:pP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30484D">
        <w:trPr>
          <w:trHeight w:val="60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7FA40A55" w14:textId="77777777" w:rsidR="009B1297" w:rsidRDefault="009B1297" w:rsidP="00BB0F63">
            <w:pPr>
              <w:jc w:val="center"/>
              <w:rPr>
                <w:sz w:val="14"/>
                <w:szCs w:val="14"/>
              </w:rPr>
            </w:pPr>
          </w:p>
          <w:p w14:paraId="6AA8967B" w14:textId="01C1C1A7" w:rsidR="006364E7" w:rsidRPr="007560A8" w:rsidRDefault="0030484D" w:rsidP="00BB0F63">
            <w:pPr>
              <w:jc w:val="center"/>
              <w:rPr>
                <w:sz w:val="14"/>
                <w:szCs w:val="14"/>
              </w:rPr>
            </w:pPr>
            <w:r w:rsidRPr="00715D64">
              <w:rPr>
                <w:sz w:val="14"/>
                <w:szCs w:val="14"/>
              </w:rPr>
              <w:t xml:space="preserve">Turkey Rachel </w:t>
            </w:r>
            <w:r>
              <w:rPr>
                <w:sz w:val="14"/>
                <w:szCs w:val="14"/>
              </w:rPr>
              <w:t>W</w:t>
            </w:r>
            <w:r w:rsidRPr="00715D64">
              <w:rPr>
                <w:sz w:val="14"/>
                <w:szCs w:val="14"/>
              </w:rPr>
              <w:t>rap</w:t>
            </w:r>
          </w:p>
        </w:tc>
        <w:tc>
          <w:tcPr>
            <w:tcW w:w="2209" w:type="dxa"/>
          </w:tcPr>
          <w:p w14:paraId="60A1EDA2" w14:textId="77777777" w:rsidR="009B1297" w:rsidRDefault="009B1297" w:rsidP="00BB0F63">
            <w:pPr>
              <w:jc w:val="center"/>
              <w:rPr>
                <w:sz w:val="14"/>
                <w:szCs w:val="14"/>
              </w:rPr>
            </w:pPr>
          </w:p>
          <w:p w14:paraId="3BF84503" w14:textId="3981C468" w:rsidR="009B1297" w:rsidRPr="003C6C6A" w:rsidRDefault="000C75F7" w:rsidP="00BB0F63">
            <w:pPr>
              <w:jc w:val="center"/>
              <w:rPr>
                <w:sz w:val="14"/>
                <w:szCs w:val="14"/>
              </w:rPr>
            </w:pPr>
            <w:r w:rsidRPr="000C75F7">
              <w:rPr>
                <w:sz w:val="14"/>
                <w:szCs w:val="14"/>
              </w:rPr>
              <w:t>Greek Bowl</w:t>
            </w:r>
          </w:p>
        </w:tc>
        <w:tc>
          <w:tcPr>
            <w:tcW w:w="2721" w:type="dxa"/>
          </w:tcPr>
          <w:p w14:paraId="205547A9" w14:textId="77777777" w:rsidR="009B1297" w:rsidRDefault="009B1297" w:rsidP="00BB0F63">
            <w:pPr>
              <w:jc w:val="center"/>
              <w:rPr>
                <w:sz w:val="14"/>
                <w:szCs w:val="14"/>
              </w:rPr>
            </w:pPr>
          </w:p>
          <w:p w14:paraId="36839439" w14:textId="60FE7947" w:rsidR="0013633C" w:rsidRPr="003C6C6A" w:rsidRDefault="0030484D" w:rsidP="00BB0F63">
            <w:pPr>
              <w:jc w:val="center"/>
              <w:rPr>
                <w:sz w:val="14"/>
                <w:szCs w:val="14"/>
              </w:rPr>
            </w:pPr>
            <w:r w:rsidRPr="006E67DB">
              <w:rPr>
                <w:sz w:val="14"/>
                <w:szCs w:val="14"/>
              </w:rPr>
              <w:t>Penne Bolognese</w:t>
            </w:r>
          </w:p>
        </w:tc>
        <w:tc>
          <w:tcPr>
            <w:tcW w:w="2319" w:type="dxa"/>
          </w:tcPr>
          <w:p w14:paraId="70DA1BF5" w14:textId="77777777" w:rsidR="009B1297" w:rsidRPr="003C6C6A" w:rsidRDefault="009B1297" w:rsidP="00BB0F63">
            <w:pPr>
              <w:jc w:val="center"/>
              <w:rPr>
                <w:sz w:val="14"/>
                <w:szCs w:val="14"/>
              </w:rPr>
            </w:pPr>
          </w:p>
          <w:p w14:paraId="1F4C4151" w14:textId="0214549B" w:rsidR="009B1297" w:rsidRPr="003C6C6A" w:rsidRDefault="009B1297" w:rsidP="00792769">
            <w:pPr>
              <w:jc w:val="center"/>
              <w:rPr>
                <w:sz w:val="14"/>
                <w:szCs w:val="14"/>
              </w:rPr>
            </w:pPr>
          </w:p>
        </w:tc>
        <w:tc>
          <w:tcPr>
            <w:tcW w:w="2610" w:type="dxa"/>
            <w:shd w:val="clear" w:color="auto" w:fill="auto"/>
          </w:tcPr>
          <w:p w14:paraId="5690CAAC" w14:textId="77777777" w:rsidR="00E96C18" w:rsidRDefault="00E96C18" w:rsidP="00BB0F63">
            <w:pPr>
              <w:jc w:val="center"/>
              <w:rPr>
                <w:sz w:val="14"/>
                <w:szCs w:val="14"/>
              </w:rPr>
            </w:pPr>
          </w:p>
          <w:p w14:paraId="1A0570A1" w14:textId="00CC62EB" w:rsidR="0013633C" w:rsidRPr="003C6C6A" w:rsidRDefault="0013633C" w:rsidP="00792769">
            <w:pPr>
              <w:jc w:val="center"/>
              <w:rPr>
                <w:sz w:val="14"/>
                <w:szCs w:val="14"/>
              </w:rPr>
            </w:pP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4FED98EB" w14:textId="77777777" w:rsidR="009B1297" w:rsidRDefault="009B1297" w:rsidP="00BB0F63">
            <w:pPr>
              <w:jc w:val="center"/>
              <w:rPr>
                <w:sz w:val="14"/>
                <w:szCs w:val="14"/>
              </w:rPr>
            </w:pPr>
          </w:p>
          <w:p w14:paraId="686227A3" w14:textId="762B05F7" w:rsidR="003D4DA4" w:rsidRPr="007560A8" w:rsidRDefault="0030484D" w:rsidP="00BB0F63">
            <w:pPr>
              <w:jc w:val="center"/>
              <w:rPr>
                <w:sz w:val="14"/>
                <w:szCs w:val="14"/>
              </w:rPr>
            </w:pPr>
            <w:r>
              <w:rPr>
                <w:sz w:val="14"/>
                <w:szCs w:val="14"/>
              </w:rPr>
              <w:t>Turkey / Cheese</w:t>
            </w:r>
          </w:p>
        </w:tc>
        <w:tc>
          <w:tcPr>
            <w:tcW w:w="2209" w:type="dxa"/>
          </w:tcPr>
          <w:p w14:paraId="189779B3" w14:textId="77777777" w:rsidR="009B1297" w:rsidRDefault="009B1297" w:rsidP="00BB0F63">
            <w:pPr>
              <w:jc w:val="center"/>
              <w:rPr>
                <w:sz w:val="14"/>
                <w:szCs w:val="14"/>
              </w:rPr>
            </w:pPr>
          </w:p>
          <w:p w14:paraId="06248792" w14:textId="7107A836" w:rsidR="009B1297" w:rsidRDefault="00E70F42" w:rsidP="00A50614">
            <w:pPr>
              <w:jc w:val="center"/>
              <w:rPr>
                <w:sz w:val="14"/>
                <w:szCs w:val="14"/>
              </w:rPr>
            </w:pPr>
            <w:r>
              <w:rPr>
                <w:sz w:val="14"/>
                <w:szCs w:val="14"/>
              </w:rPr>
              <w:t xml:space="preserve">Chicken </w:t>
            </w:r>
            <w:r w:rsidR="000C75F7">
              <w:rPr>
                <w:sz w:val="14"/>
                <w:szCs w:val="14"/>
              </w:rPr>
              <w:t xml:space="preserve">/ </w:t>
            </w:r>
            <w:r w:rsidR="0030484D">
              <w:rPr>
                <w:sz w:val="14"/>
                <w:szCs w:val="14"/>
              </w:rPr>
              <w:t>F</w:t>
            </w:r>
            <w:r w:rsidR="000C75F7">
              <w:rPr>
                <w:sz w:val="14"/>
                <w:szCs w:val="14"/>
              </w:rPr>
              <w:t xml:space="preserve">eta cheese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0E31325B" w:rsidR="009B1297" w:rsidRPr="003C6C6A" w:rsidRDefault="0030484D" w:rsidP="00BB0F63">
            <w:pPr>
              <w:jc w:val="center"/>
              <w:rPr>
                <w:sz w:val="14"/>
                <w:szCs w:val="14"/>
              </w:rPr>
            </w:pPr>
            <w:r>
              <w:rPr>
                <w:sz w:val="14"/>
                <w:szCs w:val="14"/>
              </w:rPr>
              <w:t>Ground Beef</w:t>
            </w:r>
          </w:p>
        </w:tc>
        <w:tc>
          <w:tcPr>
            <w:tcW w:w="2319" w:type="dxa"/>
          </w:tcPr>
          <w:p w14:paraId="3B66DE9C" w14:textId="3189CAAE" w:rsidR="009B1297" w:rsidRPr="003C6C6A" w:rsidRDefault="009B1297" w:rsidP="00BB0F63">
            <w:pPr>
              <w:jc w:val="center"/>
              <w:rPr>
                <w:sz w:val="14"/>
                <w:szCs w:val="14"/>
              </w:rPr>
            </w:pPr>
          </w:p>
        </w:tc>
        <w:tc>
          <w:tcPr>
            <w:tcW w:w="2610" w:type="dxa"/>
            <w:shd w:val="clear" w:color="auto" w:fill="auto"/>
          </w:tcPr>
          <w:p w14:paraId="35B85FD0" w14:textId="6731CE31" w:rsidR="009B1297" w:rsidRPr="003C6C6A" w:rsidRDefault="009B1297" w:rsidP="00487AEC">
            <w:pPr>
              <w:jc w:val="center"/>
              <w:rPr>
                <w:sz w:val="14"/>
                <w:szCs w:val="14"/>
              </w:rPr>
            </w:pP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0C0B6EF1" w14:textId="77777777" w:rsidR="009B1297" w:rsidRDefault="009B1297" w:rsidP="00BB0F63">
            <w:pPr>
              <w:jc w:val="center"/>
              <w:rPr>
                <w:sz w:val="14"/>
                <w:szCs w:val="14"/>
              </w:rPr>
            </w:pPr>
          </w:p>
          <w:p w14:paraId="0EB48377" w14:textId="7806FE05" w:rsidR="003D4DA4" w:rsidRPr="007560A8" w:rsidRDefault="0030484D" w:rsidP="00BB0F63">
            <w:pPr>
              <w:jc w:val="center"/>
              <w:rPr>
                <w:sz w:val="14"/>
                <w:szCs w:val="14"/>
              </w:rPr>
            </w:pPr>
            <w:r>
              <w:rPr>
                <w:sz w:val="14"/>
                <w:szCs w:val="14"/>
              </w:rPr>
              <w:t xml:space="preserve">Home Fries  </w:t>
            </w:r>
          </w:p>
        </w:tc>
        <w:tc>
          <w:tcPr>
            <w:tcW w:w="2209" w:type="dxa"/>
          </w:tcPr>
          <w:p w14:paraId="55BE668A" w14:textId="77777777" w:rsidR="009B1297" w:rsidRDefault="009B1297" w:rsidP="00BB0F63">
            <w:pPr>
              <w:jc w:val="center"/>
              <w:rPr>
                <w:sz w:val="14"/>
                <w:szCs w:val="14"/>
              </w:rPr>
            </w:pPr>
          </w:p>
          <w:p w14:paraId="51581C4C" w14:textId="1A404388" w:rsidR="0048785D" w:rsidRPr="003C6C6A" w:rsidRDefault="00600B5E" w:rsidP="00BB0F63">
            <w:pPr>
              <w:jc w:val="center"/>
              <w:rPr>
                <w:sz w:val="14"/>
                <w:szCs w:val="14"/>
              </w:rPr>
            </w:pPr>
            <w:r>
              <w:rPr>
                <w:sz w:val="14"/>
                <w:szCs w:val="14"/>
              </w:rPr>
              <w:t xml:space="preserve">Cucumbers </w:t>
            </w:r>
            <w:r w:rsidR="0048785D">
              <w:rPr>
                <w:sz w:val="14"/>
                <w:szCs w:val="14"/>
              </w:rPr>
              <w:t xml:space="preserve"> </w:t>
            </w:r>
          </w:p>
        </w:tc>
        <w:tc>
          <w:tcPr>
            <w:tcW w:w="2721" w:type="dxa"/>
          </w:tcPr>
          <w:p w14:paraId="3C427FB4" w14:textId="77777777" w:rsidR="009B1297" w:rsidRDefault="009B1297" w:rsidP="00BB0F63">
            <w:pPr>
              <w:jc w:val="center"/>
              <w:rPr>
                <w:sz w:val="14"/>
                <w:szCs w:val="14"/>
              </w:rPr>
            </w:pPr>
          </w:p>
          <w:p w14:paraId="095118B3" w14:textId="18648539" w:rsidR="009B1297" w:rsidRPr="003C6C6A" w:rsidRDefault="0030484D" w:rsidP="00D53E60">
            <w:pPr>
              <w:jc w:val="center"/>
              <w:rPr>
                <w:sz w:val="14"/>
                <w:szCs w:val="14"/>
              </w:rPr>
            </w:pPr>
            <w:r>
              <w:rPr>
                <w:sz w:val="14"/>
                <w:szCs w:val="14"/>
              </w:rPr>
              <w:t>Garden</w:t>
            </w:r>
            <w:r>
              <w:rPr>
                <w:sz w:val="14"/>
                <w:szCs w:val="14"/>
              </w:rPr>
              <w:t xml:space="preserve"> Salad</w:t>
            </w:r>
            <w:r>
              <w:rPr>
                <w:sz w:val="14"/>
                <w:szCs w:val="14"/>
              </w:rPr>
              <w:t>/</w:t>
            </w:r>
            <w:r w:rsidRPr="003D4DA4">
              <w:rPr>
                <w:sz w:val="14"/>
                <w:szCs w:val="14"/>
              </w:rPr>
              <w:t xml:space="preserve"> Tomatoes</w:t>
            </w:r>
          </w:p>
        </w:tc>
        <w:tc>
          <w:tcPr>
            <w:tcW w:w="2319" w:type="dxa"/>
          </w:tcPr>
          <w:p w14:paraId="4A15A7AF" w14:textId="7770F131" w:rsidR="009B1297" w:rsidRPr="003C6C6A" w:rsidRDefault="009B1297" w:rsidP="00BB0F63">
            <w:pPr>
              <w:jc w:val="center"/>
              <w:rPr>
                <w:sz w:val="14"/>
                <w:szCs w:val="14"/>
              </w:rPr>
            </w:pPr>
          </w:p>
        </w:tc>
        <w:tc>
          <w:tcPr>
            <w:tcW w:w="2610" w:type="dxa"/>
            <w:shd w:val="clear" w:color="auto" w:fill="auto"/>
          </w:tcPr>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4BFC6DDF" w14:textId="77777777" w:rsidR="009B1297" w:rsidRDefault="009B1297" w:rsidP="00BB0F63">
            <w:pPr>
              <w:jc w:val="center"/>
              <w:rPr>
                <w:sz w:val="14"/>
                <w:szCs w:val="14"/>
              </w:rPr>
            </w:pPr>
          </w:p>
          <w:p w14:paraId="33BB8EFA" w14:textId="77777777" w:rsidR="003D4DA4" w:rsidRDefault="003D4DA4" w:rsidP="00BB0F63">
            <w:pPr>
              <w:jc w:val="center"/>
              <w:rPr>
                <w:sz w:val="14"/>
                <w:szCs w:val="14"/>
              </w:rPr>
            </w:pPr>
          </w:p>
          <w:p w14:paraId="586CD283" w14:textId="7AABC156" w:rsidR="003D4DA4" w:rsidRPr="007560A8" w:rsidRDefault="003D4DA4" w:rsidP="00BB0F63">
            <w:pPr>
              <w:jc w:val="center"/>
              <w:rPr>
                <w:sz w:val="14"/>
                <w:szCs w:val="14"/>
              </w:rPr>
            </w:pPr>
            <w:r w:rsidRPr="003D4DA4">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14023087" w14:textId="7727D882" w:rsidR="009B1297" w:rsidRPr="003C6C6A" w:rsidRDefault="009B1297" w:rsidP="00BB0F63">
            <w:pPr>
              <w:jc w:val="center"/>
              <w:rPr>
                <w:sz w:val="14"/>
                <w:szCs w:val="14"/>
              </w:rPr>
            </w:pPr>
          </w:p>
        </w:tc>
        <w:tc>
          <w:tcPr>
            <w:tcW w:w="2610" w:type="dxa"/>
            <w:shd w:val="clear" w:color="auto" w:fill="auto"/>
          </w:tcPr>
          <w:p w14:paraId="036C1D10" w14:textId="08287020" w:rsidR="009B1297" w:rsidRPr="00FD37B6" w:rsidRDefault="009B1297" w:rsidP="00BB0F63">
            <w:pPr>
              <w:jc w:val="center"/>
              <w:rPr>
                <w:sz w:val="14"/>
                <w:szCs w:val="14"/>
              </w:rPr>
            </w:pP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4E764FFA" w14:textId="77777777" w:rsidR="003D4DA4" w:rsidRDefault="003D4DA4" w:rsidP="00BB0F63">
            <w:pPr>
              <w:jc w:val="center"/>
              <w:rPr>
                <w:sz w:val="14"/>
                <w:szCs w:val="14"/>
              </w:rPr>
            </w:pPr>
          </w:p>
          <w:p w14:paraId="629C776F" w14:textId="77CB5484" w:rsidR="009B1297" w:rsidRPr="007560A8" w:rsidRDefault="003D4DA4" w:rsidP="00BB0F63">
            <w:pPr>
              <w:jc w:val="center"/>
              <w:rPr>
                <w:sz w:val="14"/>
                <w:szCs w:val="14"/>
              </w:rPr>
            </w:pPr>
            <w:r w:rsidRPr="003D4DA4">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250D3E8B" w14:textId="75307B54" w:rsidR="009B1297" w:rsidRPr="003C6C6A" w:rsidRDefault="009B1297" w:rsidP="00BB0F63">
            <w:pPr>
              <w:jc w:val="center"/>
              <w:rPr>
                <w:sz w:val="14"/>
                <w:szCs w:val="14"/>
              </w:rPr>
            </w:pPr>
          </w:p>
        </w:tc>
        <w:tc>
          <w:tcPr>
            <w:tcW w:w="2610" w:type="dxa"/>
            <w:shd w:val="clear" w:color="auto" w:fill="auto"/>
          </w:tcPr>
          <w:p w14:paraId="147B4E41" w14:textId="6FF184C1" w:rsidR="009B1297" w:rsidRPr="00FD37B6" w:rsidRDefault="009B1297" w:rsidP="00BB0F63">
            <w:pPr>
              <w:jc w:val="center"/>
              <w:rPr>
                <w:color w:val="C00000"/>
                <w:sz w:val="14"/>
                <w:szCs w:val="14"/>
              </w:rPr>
            </w:pP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045E702D" w14:textId="77777777" w:rsidR="003D4DA4" w:rsidRDefault="003D4DA4" w:rsidP="00BB0F63">
            <w:pPr>
              <w:jc w:val="center"/>
              <w:rPr>
                <w:sz w:val="14"/>
                <w:szCs w:val="14"/>
              </w:rPr>
            </w:pPr>
          </w:p>
          <w:p w14:paraId="16492B29" w14:textId="1C1803B4" w:rsidR="009B1297" w:rsidRDefault="003D4DA4" w:rsidP="00BB0F63">
            <w:pPr>
              <w:jc w:val="center"/>
              <w:rPr>
                <w:sz w:val="14"/>
                <w:szCs w:val="14"/>
              </w:rPr>
            </w:pPr>
            <w:r w:rsidRPr="003D4DA4">
              <w:rPr>
                <w:sz w:val="14"/>
                <w:szCs w:val="14"/>
              </w:rPr>
              <w:t xml:space="preserve">Whole </w:t>
            </w:r>
            <w:r w:rsidR="0030484D">
              <w:rPr>
                <w:sz w:val="14"/>
                <w:szCs w:val="14"/>
              </w:rPr>
              <w:t>Wheat Wrap</w:t>
            </w:r>
          </w:p>
        </w:tc>
        <w:tc>
          <w:tcPr>
            <w:tcW w:w="2209" w:type="dxa"/>
          </w:tcPr>
          <w:p w14:paraId="10098E27" w14:textId="77777777" w:rsidR="009B1297" w:rsidRDefault="009B1297" w:rsidP="00BB0F63">
            <w:pPr>
              <w:jc w:val="center"/>
              <w:rPr>
                <w:sz w:val="14"/>
                <w:szCs w:val="14"/>
              </w:rPr>
            </w:pPr>
          </w:p>
          <w:p w14:paraId="599F21DE" w14:textId="34FD3659" w:rsidR="009B1297" w:rsidRPr="003C6C6A" w:rsidRDefault="005D3ED1" w:rsidP="00BB0F63">
            <w:pPr>
              <w:jc w:val="center"/>
              <w:rPr>
                <w:sz w:val="14"/>
                <w:szCs w:val="14"/>
              </w:rPr>
            </w:pPr>
            <w:r>
              <w:rPr>
                <w:sz w:val="14"/>
                <w:szCs w:val="14"/>
              </w:rPr>
              <w:t xml:space="preserve">Whole </w:t>
            </w:r>
            <w:r w:rsidR="0030484D">
              <w:rPr>
                <w:sz w:val="14"/>
                <w:szCs w:val="14"/>
              </w:rPr>
              <w:t>Grain Rice</w:t>
            </w:r>
          </w:p>
        </w:tc>
        <w:tc>
          <w:tcPr>
            <w:tcW w:w="2721" w:type="dxa"/>
          </w:tcPr>
          <w:p w14:paraId="6760BD7C" w14:textId="77777777" w:rsidR="00A50614" w:rsidRDefault="00A50614" w:rsidP="00BB0F63">
            <w:pPr>
              <w:jc w:val="center"/>
              <w:rPr>
                <w:sz w:val="14"/>
                <w:szCs w:val="14"/>
              </w:rPr>
            </w:pPr>
          </w:p>
          <w:p w14:paraId="4D8B0619" w14:textId="6DD03919" w:rsidR="009B1297" w:rsidRPr="003C6C6A" w:rsidRDefault="0013633C" w:rsidP="00BB0F63">
            <w:pPr>
              <w:jc w:val="center"/>
              <w:rPr>
                <w:sz w:val="14"/>
                <w:szCs w:val="14"/>
              </w:rPr>
            </w:pPr>
            <w:r>
              <w:rPr>
                <w:sz w:val="14"/>
                <w:szCs w:val="14"/>
              </w:rPr>
              <w:t xml:space="preserve"> Whole </w:t>
            </w:r>
            <w:r w:rsidR="0030484D">
              <w:rPr>
                <w:sz w:val="14"/>
                <w:szCs w:val="14"/>
              </w:rPr>
              <w:t>Wheat Pasta</w:t>
            </w:r>
          </w:p>
        </w:tc>
        <w:tc>
          <w:tcPr>
            <w:tcW w:w="2319" w:type="dxa"/>
          </w:tcPr>
          <w:p w14:paraId="64CAAF83" w14:textId="2DA9F1FC" w:rsidR="005F7E00" w:rsidRPr="003C6C6A" w:rsidRDefault="005F7E00" w:rsidP="00BB0F63">
            <w:pPr>
              <w:jc w:val="center"/>
              <w:rPr>
                <w:sz w:val="14"/>
                <w:szCs w:val="14"/>
              </w:rPr>
            </w:pPr>
          </w:p>
        </w:tc>
        <w:tc>
          <w:tcPr>
            <w:tcW w:w="2610" w:type="dxa"/>
            <w:shd w:val="clear" w:color="auto" w:fill="auto"/>
          </w:tcPr>
          <w:p w14:paraId="1FAAA1D3" w14:textId="10221082" w:rsidR="009B1297" w:rsidRPr="000070BE" w:rsidRDefault="009B1297" w:rsidP="00BB0F63">
            <w:pPr>
              <w:jc w:val="center"/>
              <w:rPr>
                <w:color w:val="C00000"/>
                <w:sz w:val="14"/>
                <w:szCs w:val="14"/>
              </w:rPr>
            </w:pP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451C0C18" w14:textId="77777777" w:rsidR="009B1297" w:rsidRDefault="009B1297" w:rsidP="00BB0F63">
            <w:pPr>
              <w:jc w:val="center"/>
              <w:rPr>
                <w:sz w:val="14"/>
                <w:szCs w:val="14"/>
              </w:rPr>
            </w:pPr>
          </w:p>
          <w:p w14:paraId="4E4563C2" w14:textId="313CE5F1" w:rsidR="003D4DA4" w:rsidRDefault="0030484D" w:rsidP="00BB0F63">
            <w:pPr>
              <w:jc w:val="center"/>
              <w:rPr>
                <w:sz w:val="14"/>
                <w:szCs w:val="14"/>
              </w:rPr>
            </w:pPr>
            <w:r>
              <w:rPr>
                <w:sz w:val="14"/>
                <w:szCs w:val="14"/>
              </w:rPr>
              <w:t>Turkey or Cheese and Vegetable Wrap</w:t>
            </w:r>
          </w:p>
        </w:tc>
        <w:tc>
          <w:tcPr>
            <w:tcW w:w="2209" w:type="dxa"/>
          </w:tcPr>
          <w:p w14:paraId="4520C34F" w14:textId="77777777" w:rsidR="009B1297" w:rsidRDefault="009B1297" w:rsidP="005D3ED1">
            <w:pPr>
              <w:jc w:val="center"/>
              <w:rPr>
                <w:sz w:val="14"/>
                <w:szCs w:val="14"/>
              </w:rPr>
            </w:pPr>
          </w:p>
          <w:p w14:paraId="77BFFE58" w14:textId="16A44640" w:rsidR="003211DC" w:rsidRPr="003C6C6A" w:rsidRDefault="0030484D" w:rsidP="005D3ED1">
            <w:pPr>
              <w:jc w:val="center"/>
              <w:rPr>
                <w:sz w:val="14"/>
                <w:szCs w:val="14"/>
              </w:rPr>
            </w:pPr>
            <w:r>
              <w:rPr>
                <w:sz w:val="14"/>
                <w:szCs w:val="14"/>
              </w:rPr>
              <w:t>Rice &amp; Beans</w:t>
            </w:r>
          </w:p>
        </w:tc>
        <w:tc>
          <w:tcPr>
            <w:tcW w:w="2721" w:type="dxa"/>
          </w:tcPr>
          <w:p w14:paraId="22E06DBE" w14:textId="77777777" w:rsidR="005F7E00" w:rsidRDefault="005F7E00" w:rsidP="00BB0F63">
            <w:pPr>
              <w:jc w:val="center"/>
              <w:rPr>
                <w:sz w:val="14"/>
                <w:szCs w:val="14"/>
              </w:rPr>
            </w:pPr>
          </w:p>
          <w:p w14:paraId="475A85C1" w14:textId="52AC260F" w:rsidR="009B1297" w:rsidRPr="003C6C6A" w:rsidRDefault="009B1297" w:rsidP="00BB0F63">
            <w:pPr>
              <w:jc w:val="center"/>
              <w:rPr>
                <w:sz w:val="14"/>
                <w:szCs w:val="14"/>
              </w:rPr>
            </w:pPr>
          </w:p>
        </w:tc>
        <w:tc>
          <w:tcPr>
            <w:tcW w:w="2319" w:type="dxa"/>
          </w:tcPr>
          <w:p w14:paraId="4166A5BF" w14:textId="084E15E3" w:rsidR="009B1297" w:rsidRPr="003C6C6A" w:rsidRDefault="009B1297" w:rsidP="00BB0F63">
            <w:pPr>
              <w:jc w:val="center"/>
              <w:rPr>
                <w:sz w:val="14"/>
                <w:szCs w:val="14"/>
              </w:rPr>
            </w:pPr>
          </w:p>
        </w:tc>
        <w:tc>
          <w:tcPr>
            <w:tcW w:w="2610" w:type="dxa"/>
            <w:shd w:val="clear" w:color="auto" w:fill="auto"/>
          </w:tcPr>
          <w:p w14:paraId="0CA9E268" w14:textId="3DE893AF" w:rsidR="009B1297" w:rsidRPr="00E81EE5" w:rsidRDefault="009B1297" w:rsidP="0013633C">
            <w:pPr>
              <w:jc w:val="center"/>
              <w:rPr>
                <w:color w:val="C00000"/>
                <w:sz w:val="14"/>
                <w:szCs w:val="14"/>
              </w:rPr>
            </w:pP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4324B5">
              <w:rPr>
                <w:sz w:val="14"/>
                <w:szCs w:val="14"/>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12931DD0" w:rsidR="0060188C" w:rsidRPr="003C6C6A" w:rsidRDefault="0060188C" w:rsidP="00BB0F63">
            <w:pPr>
              <w:jc w:val="center"/>
              <w:rPr>
                <w:rFonts w:cstheme="minorHAnsi"/>
                <w:sz w:val="14"/>
                <w:szCs w:val="14"/>
              </w:rPr>
            </w:pPr>
          </w:p>
        </w:tc>
        <w:tc>
          <w:tcPr>
            <w:tcW w:w="2610" w:type="dxa"/>
            <w:shd w:val="clear" w:color="auto" w:fill="auto"/>
          </w:tcPr>
          <w:p w14:paraId="0CC80AF2" w14:textId="1642089D"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FFE3B11" w14:textId="6E7629D2" w:rsidR="00AA7AAD" w:rsidRPr="003C6C6A" w:rsidRDefault="00AA7AAD" w:rsidP="00BB0F63">
            <w:pPr>
              <w:jc w:val="center"/>
              <w:rPr>
                <w:rFonts w:cstheme="minorHAnsi"/>
                <w:sz w:val="14"/>
                <w:szCs w:val="14"/>
              </w:rPr>
            </w:pPr>
          </w:p>
        </w:tc>
        <w:tc>
          <w:tcPr>
            <w:tcW w:w="2610" w:type="dxa"/>
            <w:shd w:val="clear" w:color="auto" w:fill="auto"/>
          </w:tcPr>
          <w:p w14:paraId="205C7EA9" w14:textId="7DD476C5"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49AF9C52" w:rsidR="009B1297" w:rsidRPr="003C6C6A" w:rsidRDefault="00AA7AAD" w:rsidP="00BB0F63">
            <w:pPr>
              <w:jc w:val="center"/>
              <w:rPr>
                <w:rFonts w:cstheme="minorHAnsi"/>
                <w:sz w:val="14"/>
                <w:szCs w:val="14"/>
              </w:rPr>
            </w:pPr>
            <w:r w:rsidRPr="00AA7AAD">
              <w:rPr>
                <w:rFonts w:cstheme="minorHAnsi"/>
                <w:sz w:val="14"/>
                <w:szCs w:val="14"/>
              </w:rPr>
              <w:t xml:space="preserve">WW </w:t>
            </w:r>
            <w:r w:rsidR="00D2574C">
              <w:rPr>
                <w:rFonts w:cstheme="minorHAnsi"/>
                <w:sz w:val="14"/>
                <w:szCs w:val="14"/>
              </w:rPr>
              <w:t xml:space="preserve">Cheez </w:t>
            </w:r>
            <w:r w:rsidR="00C44C05">
              <w:rPr>
                <w:rFonts w:cstheme="minorHAnsi"/>
                <w:sz w:val="14"/>
                <w:szCs w:val="14"/>
              </w:rPr>
              <w:t xml:space="preserve">it </w:t>
            </w:r>
            <w:r w:rsidR="00C44C05" w:rsidRPr="00AA7AAD">
              <w:rPr>
                <w:rFonts w:cstheme="minorHAnsi"/>
                <w:sz w:val="14"/>
                <w:szCs w:val="14"/>
              </w:rPr>
              <w:t>Crackers</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6A8726BD" w14:textId="0AA7998C" w:rsidR="009B1297" w:rsidRPr="003C6C6A" w:rsidRDefault="009B1297" w:rsidP="00BB0F63">
            <w:pPr>
              <w:jc w:val="center"/>
              <w:rPr>
                <w:rFonts w:cstheme="minorHAnsi"/>
                <w:sz w:val="14"/>
                <w:szCs w:val="14"/>
              </w:rPr>
            </w:pPr>
          </w:p>
        </w:tc>
        <w:tc>
          <w:tcPr>
            <w:tcW w:w="2610" w:type="dxa"/>
            <w:shd w:val="clear" w:color="auto" w:fill="auto"/>
          </w:tcPr>
          <w:p w14:paraId="51FAC11E" w14:textId="6DD3003C" w:rsidR="0013633C" w:rsidRPr="003C6C6A" w:rsidRDefault="0013633C" w:rsidP="00A75135">
            <w:pPr>
              <w:jc w:val="center"/>
              <w:rPr>
                <w:rFonts w:cstheme="minorHAnsi"/>
                <w:sz w:val="14"/>
                <w:szCs w:val="14"/>
              </w:rPr>
            </w:pP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7BA38FD9" w14:textId="45EB48D4"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4A424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5873"/>
    <w:rsid w:val="0003211B"/>
    <w:rsid w:val="00036134"/>
    <w:rsid w:val="000566C9"/>
    <w:rsid w:val="00065F47"/>
    <w:rsid w:val="000B202A"/>
    <w:rsid w:val="000C75F7"/>
    <w:rsid w:val="000D173F"/>
    <w:rsid w:val="000D1BE6"/>
    <w:rsid w:val="000E04CF"/>
    <w:rsid w:val="00135587"/>
    <w:rsid w:val="0013633C"/>
    <w:rsid w:val="0016136E"/>
    <w:rsid w:val="001837AF"/>
    <w:rsid w:val="001C7A77"/>
    <w:rsid w:val="00213D09"/>
    <w:rsid w:val="00227B3D"/>
    <w:rsid w:val="0023267A"/>
    <w:rsid w:val="00233C68"/>
    <w:rsid w:val="002440E4"/>
    <w:rsid w:val="00244BAC"/>
    <w:rsid w:val="002575D5"/>
    <w:rsid w:val="00260A51"/>
    <w:rsid w:val="002636A5"/>
    <w:rsid w:val="00285831"/>
    <w:rsid w:val="002B76CE"/>
    <w:rsid w:val="002C2322"/>
    <w:rsid w:val="002C4DC5"/>
    <w:rsid w:val="002C7B96"/>
    <w:rsid w:val="0030484D"/>
    <w:rsid w:val="003211DC"/>
    <w:rsid w:val="00332056"/>
    <w:rsid w:val="00332BCD"/>
    <w:rsid w:val="00342BA1"/>
    <w:rsid w:val="003D4DA4"/>
    <w:rsid w:val="004324B5"/>
    <w:rsid w:val="004339BE"/>
    <w:rsid w:val="004431E5"/>
    <w:rsid w:val="00486A34"/>
    <w:rsid w:val="0048785D"/>
    <w:rsid w:val="00487AEC"/>
    <w:rsid w:val="004913ED"/>
    <w:rsid w:val="004A4245"/>
    <w:rsid w:val="004B0E3A"/>
    <w:rsid w:val="004C4145"/>
    <w:rsid w:val="004C5EA5"/>
    <w:rsid w:val="004D7C30"/>
    <w:rsid w:val="00513613"/>
    <w:rsid w:val="00592ACE"/>
    <w:rsid w:val="005C04D4"/>
    <w:rsid w:val="005D3ED1"/>
    <w:rsid w:val="005D562C"/>
    <w:rsid w:val="005F7E00"/>
    <w:rsid w:val="00600B5E"/>
    <w:rsid w:val="0060188C"/>
    <w:rsid w:val="006364E7"/>
    <w:rsid w:val="006414E4"/>
    <w:rsid w:val="00642099"/>
    <w:rsid w:val="00660E1C"/>
    <w:rsid w:val="00681D37"/>
    <w:rsid w:val="006A7DCF"/>
    <w:rsid w:val="006E0F3B"/>
    <w:rsid w:val="006E67DB"/>
    <w:rsid w:val="006F2067"/>
    <w:rsid w:val="00701C93"/>
    <w:rsid w:val="0070234D"/>
    <w:rsid w:val="00715D64"/>
    <w:rsid w:val="00731A59"/>
    <w:rsid w:val="0073757B"/>
    <w:rsid w:val="007531A6"/>
    <w:rsid w:val="00792769"/>
    <w:rsid w:val="0079430D"/>
    <w:rsid w:val="007E1324"/>
    <w:rsid w:val="008004FF"/>
    <w:rsid w:val="00881004"/>
    <w:rsid w:val="008921AC"/>
    <w:rsid w:val="008C7EEC"/>
    <w:rsid w:val="008F2307"/>
    <w:rsid w:val="008F4F3E"/>
    <w:rsid w:val="00907120"/>
    <w:rsid w:val="009B1297"/>
    <w:rsid w:val="00A50614"/>
    <w:rsid w:val="00A54E37"/>
    <w:rsid w:val="00A56910"/>
    <w:rsid w:val="00A75135"/>
    <w:rsid w:val="00A76CC0"/>
    <w:rsid w:val="00AA7AAD"/>
    <w:rsid w:val="00AB5BCF"/>
    <w:rsid w:val="00AE04B6"/>
    <w:rsid w:val="00AF2FC5"/>
    <w:rsid w:val="00B24D46"/>
    <w:rsid w:val="00B526CE"/>
    <w:rsid w:val="00B60992"/>
    <w:rsid w:val="00B713F7"/>
    <w:rsid w:val="00B77DF9"/>
    <w:rsid w:val="00B974CE"/>
    <w:rsid w:val="00BD06B6"/>
    <w:rsid w:val="00BE4EB2"/>
    <w:rsid w:val="00BF4F1B"/>
    <w:rsid w:val="00C1514B"/>
    <w:rsid w:val="00C233E5"/>
    <w:rsid w:val="00C257A8"/>
    <w:rsid w:val="00C344AF"/>
    <w:rsid w:val="00C35B9C"/>
    <w:rsid w:val="00C36C77"/>
    <w:rsid w:val="00C44C05"/>
    <w:rsid w:val="00C63209"/>
    <w:rsid w:val="00C65051"/>
    <w:rsid w:val="00CB7674"/>
    <w:rsid w:val="00CE1168"/>
    <w:rsid w:val="00D01B64"/>
    <w:rsid w:val="00D2574C"/>
    <w:rsid w:val="00D53E60"/>
    <w:rsid w:val="00D8146F"/>
    <w:rsid w:val="00D852C2"/>
    <w:rsid w:val="00DD2319"/>
    <w:rsid w:val="00DE625E"/>
    <w:rsid w:val="00DF0C78"/>
    <w:rsid w:val="00DF6171"/>
    <w:rsid w:val="00E15786"/>
    <w:rsid w:val="00E32760"/>
    <w:rsid w:val="00E411CA"/>
    <w:rsid w:val="00E43F4D"/>
    <w:rsid w:val="00E70F42"/>
    <w:rsid w:val="00E96C18"/>
    <w:rsid w:val="00EE2B29"/>
    <w:rsid w:val="00EF59E2"/>
    <w:rsid w:val="00F2537F"/>
    <w:rsid w:val="00F461CC"/>
    <w:rsid w:val="00F566C9"/>
    <w:rsid w:val="00F82A9E"/>
    <w:rsid w:val="00F9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428</Words>
  <Characters>2443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2024-04-26T03:49:00Z</cp:lastPrinted>
  <dcterms:created xsi:type="dcterms:W3CDTF">2024-11-04T15:44:00Z</dcterms:created>
  <dcterms:modified xsi:type="dcterms:W3CDTF">2024-11-04T15:44:00Z</dcterms:modified>
</cp:coreProperties>
</file>